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DC" w:rsidRDefault="009B08DC" w:rsidP="009B08D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1FDA7F" wp14:editId="050E3F37">
            <wp:simplePos x="0" y="0"/>
            <wp:positionH relativeFrom="margin">
              <wp:posOffset>-488315</wp:posOffset>
            </wp:positionH>
            <wp:positionV relativeFrom="margin">
              <wp:posOffset>-574675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8DC" w:rsidRDefault="009B08DC" w:rsidP="009B0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8D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9B08DC" w:rsidRDefault="009B08DC" w:rsidP="009B0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9B08DC" w:rsidRPr="000462CA" w:rsidRDefault="009B08DC" w:rsidP="009B0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</w:t>
      </w:r>
    </w:p>
    <w:p w:rsidR="009B08DC" w:rsidRPr="000462CA" w:rsidRDefault="009B08DC" w:rsidP="009B0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.№_____________,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изд.на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___________, от МВР-гр.____________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адрес: гр./с./_________________________,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.__________________, Общ. _______________, ул.________________________, №__, бл.__, вх.__,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качеството си на _____________________________/Управител , представляващ/</w:t>
      </w:r>
    </w:p>
    <w:p w:rsidR="009B08DC" w:rsidRPr="000462CA" w:rsidRDefault="009B08DC" w:rsidP="009B0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  <w:r w:rsidRPr="000462C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___               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____</w:t>
      </w:r>
      <w:r w:rsidRPr="000462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,  /наименованието на тъ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рговеца/,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ЕИК_____________,със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седалище и адрес на управление: гр./с./_______________,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_______________,ул.__________________________, №__, бл.__, вх.__, </w:t>
      </w:r>
      <w:proofErr w:type="spellStart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046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__,  </w:t>
      </w:r>
    </w:p>
    <w:p w:rsidR="009B08DC" w:rsidRDefault="009B08DC" w:rsidP="009B0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Предлагам/е месечен наем за </w:t>
      </w:r>
      <w:r>
        <w:rPr>
          <w:rFonts w:ascii="Times New Roman" w:eastAsia="Times New Roman" w:hAnsi="Times New Roman" w:cs="Times New Roman"/>
          <w:sz w:val="24"/>
          <w:szCs w:val="24"/>
        </w:rPr>
        <w:t>отдавания под наем</w:t>
      </w:r>
      <w:r w:rsidRPr="00046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имот </w:t>
      </w:r>
      <w:r w:rsidRPr="009B08DC">
        <w:rPr>
          <w:rFonts w:ascii="Times New Roman" w:eastAsia="Times New Roman" w:hAnsi="Times New Roman" w:cs="Times New Roman"/>
          <w:sz w:val="24"/>
          <w:szCs w:val="24"/>
        </w:rPr>
        <w:t xml:space="preserve">с площ 4 </w:t>
      </w:r>
      <w:proofErr w:type="spellStart"/>
      <w:r w:rsidRPr="009B08D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B08DC">
        <w:rPr>
          <w:rFonts w:ascii="Times New Roman" w:eastAsia="Times New Roman" w:hAnsi="Times New Roman" w:cs="Times New Roman"/>
          <w:sz w:val="24"/>
          <w:szCs w:val="24"/>
        </w:rPr>
        <w:t xml:space="preserve">. на I-ви етаж в коридора на сградата на филиала на МУ-Варна в гр. Сливен, </w:t>
      </w:r>
      <w:proofErr w:type="spellStart"/>
      <w:r w:rsidRPr="009B08D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B08DC">
        <w:rPr>
          <w:rFonts w:ascii="Times New Roman" w:eastAsia="Times New Roman" w:hAnsi="Times New Roman" w:cs="Times New Roman"/>
          <w:sz w:val="24"/>
          <w:szCs w:val="24"/>
        </w:rPr>
        <w:t>.“Ген. Столетов“ № 30, за разполагане на автомати за кафе и топли напитки, безалкохолни напитки и вода, пакетирани 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...………………………….../словом………………………………………………………………………………………………………………/ лева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ДДС.</w:t>
      </w:r>
    </w:p>
    <w:p w:rsidR="009B08DC" w:rsidRDefault="009B08DC" w:rsidP="009B08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Декларирам, че при установена разлика между цената, изписана с цифри и тази, посочена с думи, за валидна ще се счита изписаната с думи.</w:t>
      </w:r>
      <w:bookmarkStart w:id="0" w:name="_GoBack"/>
      <w:bookmarkEnd w:id="0"/>
    </w:p>
    <w:p w:rsidR="009B08DC" w:rsidRDefault="009B08DC" w:rsidP="009B08D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DC" w:rsidRDefault="009B08DC" w:rsidP="009B08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8DC" w:rsidRPr="00E13293" w:rsidRDefault="009B08DC" w:rsidP="009B08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</w:p>
    <w:p w:rsidR="009B08DC" w:rsidRDefault="009B08DC" w:rsidP="009B08DC"/>
    <w:p w:rsidR="000165D3" w:rsidRDefault="000165D3"/>
    <w:sectPr w:rsidR="0001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165D3"/>
    <w:rsid w:val="009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F53B-2EB7-4098-88C0-6D05850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DC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1</cp:revision>
  <dcterms:created xsi:type="dcterms:W3CDTF">2017-10-13T06:11:00Z</dcterms:created>
  <dcterms:modified xsi:type="dcterms:W3CDTF">2017-10-13T06:12:00Z</dcterms:modified>
</cp:coreProperties>
</file>